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EA7B1E"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D62712">
                              <w:t>Ju</w:t>
                            </w:r>
                            <w:r w:rsidR="00EA7B1E">
                              <w:t>l</w:t>
                            </w:r>
                            <w:r w:rsidR="00D62712">
                              <w:t>i</w:t>
                            </w:r>
                            <w:r w:rsidR="00B32D85">
                              <w:t>o</w:t>
                            </w:r>
                            <w:r>
                              <w:t xml:space="preserve">    de   201</w:t>
                            </w:r>
                            <w:r w:rsidR="00C35240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EA7B1E">
                        <w:t>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D62712">
                        <w:t>Ju</w:t>
                      </w:r>
                      <w:r w:rsidR="00EA7B1E">
                        <w:t>l</w:t>
                      </w:r>
                      <w:r w:rsidR="00D62712">
                        <w:t>i</w:t>
                      </w:r>
                      <w:r w:rsidR="00B32D85">
                        <w:t>o</w:t>
                      </w:r>
                      <w:r>
                        <w:t xml:space="preserve">    de   201</w:t>
                      </w:r>
                      <w:r w:rsidR="00C35240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1E10E5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06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EA7B1E">
        <w:t>7</w:t>
      </w:r>
      <w:r>
        <w:t>-1</w:t>
      </w:r>
      <w:r w:rsidR="00C35240">
        <w:t>3</w:t>
      </w:r>
      <w:r>
        <w:t xml:space="preserve"> hasta el </w:t>
      </w:r>
      <w:r w:rsidR="00766D93">
        <w:t>3</w:t>
      </w:r>
      <w:r w:rsidR="00EA7B1E">
        <w:t>1</w:t>
      </w:r>
      <w:r>
        <w:t>-0</w:t>
      </w:r>
      <w:r w:rsidR="00EA7B1E">
        <w:t>7</w:t>
      </w:r>
      <w:r>
        <w:t>-1</w:t>
      </w:r>
      <w:r w:rsidR="00C35240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1E10E5" w:rsidRPr="001E10E5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E10E5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10E5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34BE5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35240"/>
    <w:rsid w:val="00C75CCB"/>
    <w:rsid w:val="00C8633F"/>
    <w:rsid w:val="00C97767"/>
    <w:rsid w:val="00CA4639"/>
    <w:rsid w:val="00CE067C"/>
    <w:rsid w:val="00CF0941"/>
    <w:rsid w:val="00D15C37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A7B1E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28CA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2017-05-29T13:15:00Z</dcterms:created>
  <dcterms:modified xsi:type="dcterms:W3CDTF">2017-05-29T14:27:00Z</dcterms:modified>
</cp:coreProperties>
</file>